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5B56D0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.22 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A837E6">
        <w:rPr>
          <w:rFonts w:ascii="Arial" w:hAnsi="Arial" w:cs="Arial"/>
          <w:b/>
          <w:bCs/>
          <w:sz w:val="22"/>
          <w:szCs w:val="22"/>
        </w:rPr>
        <w:t xml:space="preserve"> 25 </w:t>
      </w:r>
      <w:r w:rsidR="003D33F7">
        <w:rPr>
          <w:rFonts w:ascii="Arial" w:hAnsi="Arial" w:cs="Arial"/>
          <w:b/>
          <w:bCs/>
          <w:sz w:val="22"/>
          <w:szCs w:val="22"/>
        </w:rPr>
        <w:t>czerwca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8C3172">
        <w:rPr>
          <w:rFonts w:ascii="Arial" w:hAnsi="Arial" w:cs="Arial"/>
          <w:sz w:val="22"/>
          <w:szCs w:val="22"/>
        </w:rPr>
        <w:t>6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8C3172">
        <w:rPr>
          <w:rFonts w:ascii="Arial" w:hAnsi="Arial" w:cs="Arial"/>
          <w:color w:val="auto"/>
          <w:sz w:val="22"/>
          <w:szCs w:val="22"/>
        </w:rPr>
        <w:t>poz. 670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  <w:t xml:space="preserve">ul.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  <w:r w:rsidR="005B56D0">
        <w:rPr>
          <w:rFonts w:ascii="Arial" w:hAnsi="Arial" w:cs="Arial"/>
          <w:b/>
          <w:lang w:val="en-US"/>
        </w:rPr>
        <w:t>,</w:t>
      </w:r>
    </w:p>
    <w:p w:rsidR="00B03BAC" w:rsidRPr="00C25DAB" w:rsidRDefault="008D7DDE" w:rsidP="001B20D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 xml:space="preserve">kpa wezwał Wnioskodawcę do pisemnego złożenia uzupełnień </w:t>
      </w:r>
      <w:r w:rsidR="005B56D0">
        <w:rPr>
          <w:rStyle w:val="Brak"/>
          <w:rFonts w:ascii="Arial" w:hAnsi="Arial" w:cs="Arial"/>
        </w:rPr>
        <w:br/>
      </w:r>
      <w:r w:rsidR="002E3573" w:rsidRPr="00BC1A6E">
        <w:rPr>
          <w:rStyle w:val="Brak"/>
          <w:rFonts w:ascii="Arial" w:hAnsi="Arial" w:cs="Arial"/>
        </w:rPr>
        <w:t>w zakresie informacji</w:t>
      </w:r>
      <w:r w:rsidR="002E3573">
        <w:rPr>
          <w:rStyle w:val="Brak"/>
          <w:rFonts w:ascii="Arial" w:hAnsi="Arial" w:cs="Arial"/>
        </w:rPr>
        <w:t xml:space="preserve"> dotyczących</w:t>
      </w:r>
      <w:r w:rsidR="000F1CEE">
        <w:rPr>
          <w:rStyle w:val="Brak"/>
          <w:rFonts w:ascii="Arial" w:hAnsi="Arial" w:cs="Arial"/>
        </w:rPr>
        <w:t xml:space="preserve">: </w:t>
      </w:r>
      <w:r w:rsidR="005B56D0">
        <w:rPr>
          <w:rStyle w:val="Brak"/>
          <w:rFonts w:ascii="Arial" w:hAnsi="Arial" w:cs="Arial"/>
        </w:rPr>
        <w:t xml:space="preserve"> zwożonego urobku i związanych z nim uciążliwości zapachowych oraz </w:t>
      </w:r>
      <w:r w:rsidR="003D33F7">
        <w:rPr>
          <w:rStyle w:val="Brak"/>
          <w:rFonts w:ascii="Arial" w:hAnsi="Arial" w:cs="Arial"/>
        </w:rPr>
        <w:t xml:space="preserve">przedstawienia sposobu obliczeń emisji </w:t>
      </w:r>
      <w:r w:rsidR="00E67B87">
        <w:rPr>
          <w:rStyle w:val="Brak"/>
          <w:rFonts w:ascii="Arial" w:hAnsi="Arial" w:cs="Arial"/>
        </w:rPr>
        <w:t xml:space="preserve">do powietrza </w:t>
      </w:r>
      <w:r w:rsidR="003D33F7">
        <w:rPr>
          <w:rStyle w:val="Brak"/>
          <w:rFonts w:ascii="Arial" w:hAnsi="Arial" w:cs="Arial"/>
        </w:rPr>
        <w:t>z procesów kruszenia i przesiewania.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1B20D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1B20D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Anna Klecha-Frencel</w:t>
      </w:r>
      <w:r w:rsidR="00D614E7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B20DB">
        <w:rPr>
          <w:rFonts w:ascii="Arial" w:hAnsi="Arial" w:cs="Arial"/>
          <w:b w:val="0"/>
          <w:sz w:val="22"/>
          <w:szCs w:val="22"/>
        </w:rPr>
        <w:t>4891 424 54 70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1B20DB">
          <w:rPr>
            <w:rStyle w:val="Hyperlink1"/>
            <w:b w:val="0"/>
            <w:color w:val="auto"/>
          </w:rPr>
          <w:t>wosr@um.szczecin.pl</w:t>
        </w:r>
      </w:hyperlink>
      <w:r w:rsidR="002C0C00" w:rsidRPr="001B20D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5B56D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A837E6">
        <w:rPr>
          <w:rStyle w:val="Brak"/>
          <w:rFonts w:ascii="Arial" w:hAnsi="Arial" w:cs="Arial"/>
          <w:bCs w:val="0"/>
          <w:sz w:val="22"/>
          <w:szCs w:val="22"/>
          <w:u w:val="single"/>
        </w:rPr>
        <w:t>26</w:t>
      </w:r>
      <w:bookmarkStart w:id="0" w:name="_GoBack"/>
      <w:bookmarkEnd w:id="0"/>
      <w:r w:rsidR="000F1CEE">
        <w:rPr>
          <w:rStyle w:val="Brak"/>
          <w:rFonts w:ascii="Arial" w:hAnsi="Arial" w:cs="Arial"/>
          <w:bCs w:val="0"/>
          <w:sz w:val="22"/>
          <w:szCs w:val="22"/>
          <w:u w:val="single"/>
        </w:rPr>
        <w:t>.06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1B20DB">
      <w:headerReference w:type="default" r:id="rId8"/>
      <w:footerReference w:type="default" r:id="rId9"/>
      <w:pgSz w:w="11900" w:h="16840"/>
      <w:pgMar w:top="1418" w:right="1418" w:bottom="1418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19" w:rsidRDefault="0086691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19" w:rsidRDefault="0086691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0F1CEE"/>
    <w:rsid w:val="000F7DFA"/>
    <w:rsid w:val="00113068"/>
    <w:rsid w:val="0015072C"/>
    <w:rsid w:val="00173743"/>
    <w:rsid w:val="001A4C85"/>
    <w:rsid w:val="001B20DB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D33F7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B56D0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4058"/>
    <w:rsid w:val="00796A6C"/>
    <w:rsid w:val="007D2499"/>
    <w:rsid w:val="007F08D3"/>
    <w:rsid w:val="007F7DFB"/>
    <w:rsid w:val="0080246B"/>
    <w:rsid w:val="00803AA5"/>
    <w:rsid w:val="00810069"/>
    <w:rsid w:val="00811615"/>
    <w:rsid w:val="008567FD"/>
    <w:rsid w:val="00860B1B"/>
    <w:rsid w:val="00866919"/>
    <w:rsid w:val="0087234A"/>
    <w:rsid w:val="00876782"/>
    <w:rsid w:val="00895F7D"/>
    <w:rsid w:val="008C3172"/>
    <w:rsid w:val="008D7DDE"/>
    <w:rsid w:val="008E4FFD"/>
    <w:rsid w:val="009260F6"/>
    <w:rsid w:val="00961123"/>
    <w:rsid w:val="009E5BF6"/>
    <w:rsid w:val="00A37284"/>
    <w:rsid w:val="00A602CD"/>
    <w:rsid w:val="00A76771"/>
    <w:rsid w:val="00A8130C"/>
    <w:rsid w:val="00A837E6"/>
    <w:rsid w:val="00A84F93"/>
    <w:rsid w:val="00AA0448"/>
    <w:rsid w:val="00AB3708"/>
    <w:rsid w:val="00AD585F"/>
    <w:rsid w:val="00AD59C1"/>
    <w:rsid w:val="00AD6FCB"/>
    <w:rsid w:val="00AD7752"/>
    <w:rsid w:val="00AE5AEC"/>
    <w:rsid w:val="00AF7908"/>
    <w:rsid w:val="00B00FB8"/>
    <w:rsid w:val="00B02A75"/>
    <w:rsid w:val="00B03BAC"/>
    <w:rsid w:val="00B332FC"/>
    <w:rsid w:val="00B33ADD"/>
    <w:rsid w:val="00B82F04"/>
    <w:rsid w:val="00B87BAE"/>
    <w:rsid w:val="00BC3891"/>
    <w:rsid w:val="00BD1B18"/>
    <w:rsid w:val="00C12DC3"/>
    <w:rsid w:val="00C25DAB"/>
    <w:rsid w:val="00C34E9F"/>
    <w:rsid w:val="00C37C0B"/>
    <w:rsid w:val="00C55937"/>
    <w:rsid w:val="00C73306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44789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67B87"/>
    <w:rsid w:val="00E70C83"/>
    <w:rsid w:val="00E77392"/>
    <w:rsid w:val="00EB295B"/>
    <w:rsid w:val="00EB70D6"/>
    <w:rsid w:val="00EC19BF"/>
    <w:rsid w:val="00F16917"/>
    <w:rsid w:val="00F27B8D"/>
    <w:rsid w:val="00F43C5F"/>
    <w:rsid w:val="00F5157F"/>
    <w:rsid w:val="00F55E37"/>
    <w:rsid w:val="00F738E4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80B2"/>
  <w15:docId w15:val="{C2CABE42-0A1F-47FF-A47D-97EB16F0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3</cp:revision>
  <cp:lastPrinted>2026-06-10T11:28:00Z</cp:lastPrinted>
  <dcterms:created xsi:type="dcterms:W3CDTF">2026-06-25T11:29:00Z</dcterms:created>
  <dcterms:modified xsi:type="dcterms:W3CDTF">2026-06-26T09:45:00Z</dcterms:modified>
</cp:coreProperties>
</file>